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D8C" w:rsidRDefault="00064CC2" w:rsidP="001B4D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D8C">
        <w:rPr>
          <w:rFonts w:ascii="Times New Roman" w:hAnsi="Times New Roman" w:cs="Times New Roman"/>
          <w:b/>
          <w:sz w:val="28"/>
          <w:szCs w:val="28"/>
        </w:rPr>
        <w:t>Сочинение</w:t>
      </w:r>
    </w:p>
    <w:p w:rsidR="00FC0DB3" w:rsidRDefault="001B4D8C" w:rsidP="001B4D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064CC2" w:rsidRPr="001B4D8C">
        <w:rPr>
          <w:rFonts w:ascii="Times New Roman" w:hAnsi="Times New Roman" w:cs="Times New Roman"/>
          <w:b/>
          <w:sz w:val="28"/>
          <w:szCs w:val="28"/>
        </w:rPr>
        <w:t xml:space="preserve"> «Почему бедные  остаются  бедными</w:t>
      </w:r>
      <w:proofErr w:type="gramStart"/>
      <w:r w:rsidR="00064CC2" w:rsidRPr="001B4D8C">
        <w:rPr>
          <w:rFonts w:ascii="Times New Roman" w:hAnsi="Times New Roman" w:cs="Times New Roman"/>
          <w:b/>
          <w:sz w:val="28"/>
          <w:szCs w:val="28"/>
        </w:rPr>
        <w:t xml:space="preserve"> ?</w:t>
      </w:r>
      <w:proofErr w:type="gramEnd"/>
      <w:r w:rsidR="00064CC2" w:rsidRPr="001B4D8C">
        <w:rPr>
          <w:rFonts w:ascii="Times New Roman" w:hAnsi="Times New Roman" w:cs="Times New Roman"/>
          <w:b/>
          <w:sz w:val="28"/>
          <w:szCs w:val="28"/>
        </w:rPr>
        <w:t>»</w:t>
      </w:r>
    </w:p>
    <w:p w:rsidR="001B4D8C" w:rsidRPr="001B4D8C" w:rsidRDefault="001B4D8C" w:rsidP="001B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5C38" w:rsidRPr="001B4D8C" w:rsidRDefault="00D6006A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 xml:space="preserve">   </w:t>
      </w:r>
      <w:r w:rsidR="0058343F">
        <w:rPr>
          <w:rFonts w:ascii="Times New Roman" w:hAnsi="Times New Roman" w:cs="Times New Roman"/>
          <w:sz w:val="28"/>
          <w:szCs w:val="28"/>
        </w:rPr>
        <w:t xml:space="preserve">    </w:t>
      </w:r>
      <w:r w:rsidRPr="001B4D8C">
        <w:rPr>
          <w:rFonts w:ascii="Times New Roman" w:hAnsi="Times New Roman" w:cs="Times New Roman"/>
          <w:sz w:val="28"/>
          <w:szCs w:val="28"/>
        </w:rPr>
        <w:t xml:space="preserve">  Бедность бывает разной 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>:м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>атериальная ,духовная. У многих людей</w:t>
      </w:r>
    </w:p>
    <w:p w:rsidR="00D6006A" w:rsidRPr="001B4D8C" w:rsidRDefault="00064CC2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б</w:t>
      </w:r>
      <w:r w:rsidR="00D6006A" w:rsidRPr="001B4D8C">
        <w:rPr>
          <w:rFonts w:ascii="Times New Roman" w:hAnsi="Times New Roman" w:cs="Times New Roman"/>
          <w:sz w:val="28"/>
          <w:szCs w:val="28"/>
        </w:rPr>
        <w:t xml:space="preserve">едность </w:t>
      </w:r>
      <w:r w:rsidR="00292103" w:rsidRPr="001B4D8C">
        <w:rPr>
          <w:rFonts w:ascii="Times New Roman" w:hAnsi="Times New Roman" w:cs="Times New Roman"/>
          <w:sz w:val="28"/>
          <w:szCs w:val="28"/>
        </w:rPr>
        <w:t>ассоциируется с недостатком самого необходимого и поэтому</w:t>
      </w:r>
    </w:p>
    <w:p w:rsidR="00292103" w:rsidRPr="001B4D8C" w:rsidRDefault="00292103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вызывает негативные эмоций, такие как страх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>отвращение.</w:t>
      </w:r>
    </w:p>
    <w:p w:rsidR="00292103" w:rsidRPr="001B4D8C" w:rsidRDefault="00292103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 xml:space="preserve"> </w:t>
      </w:r>
      <w:r w:rsidR="0058343F">
        <w:rPr>
          <w:rFonts w:ascii="Times New Roman" w:hAnsi="Times New Roman" w:cs="Times New Roman"/>
          <w:sz w:val="28"/>
          <w:szCs w:val="28"/>
        </w:rPr>
        <w:t xml:space="preserve">      </w:t>
      </w:r>
      <w:r w:rsidRPr="001B4D8C">
        <w:rPr>
          <w:rFonts w:ascii="Times New Roman" w:hAnsi="Times New Roman" w:cs="Times New Roman"/>
          <w:sz w:val="28"/>
          <w:szCs w:val="28"/>
        </w:rPr>
        <w:t>Страшна  ли на самом  деле бедность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 я подумала :страшна, но не  </w:t>
      </w:r>
    </w:p>
    <w:p w:rsidR="00292103" w:rsidRPr="001B4D8C" w:rsidRDefault="00292103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материальная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 а  духовная . Ведь путь  к вершине  , как ни крути  </w:t>
      </w:r>
    </w:p>
    <w:p w:rsidR="00292103" w:rsidRPr="001B4D8C" w:rsidRDefault="00292103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начинается снизу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 Но только у сильного духом ,духовно  богатого </w:t>
      </w:r>
    </w:p>
    <w:p w:rsidR="00292103" w:rsidRPr="001B4D8C" w:rsidRDefault="00292103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человека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 есть возможность пройти  его до конца.</w:t>
      </w:r>
    </w:p>
    <w:p w:rsidR="009C5C38" w:rsidRPr="001B4D8C" w:rsidRDefault="0058343F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="009C5C38" w:rsidRPr="001B4D8C">
        <w:rPr>
          <w:rFonts w:ascii="Times New Roman" w:hAnsi="Times New Roman" w:cs="Times New Roman"/>
          <w:sz w:val="28"/>
          <w:szCs w:val="28"/>
        </w:rPr>
        <w:t>Меня всегда    удивляло то, как бедные  постоянно оправдывают свою</w:t>
      </w:r>
    </w:p>
    <w:p w:rsidR="009C5C38" w:rsidRPr="001B4D8C" w:rsidRDefault="009C5C38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бедность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 «Я   не могу  начать  свое дело, потому что нужно много денег».</w:t>
      </w:r>
    </w:p>
    <w:p w:rsidR="009C5C38" w:rsidRPr="001B4D8C" w:rsidRDefault="009C5C38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«Я не могу  больше зарабатывать, потому что  у меня маленькие дети»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C5C38" w:rsidRPr="001B4D8C" w:rsidRDefault="009C5C38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И другие  подобные высказывания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C5C38" w:rsidRPr="001B4D8C" w:rsidRDefault="009C5C38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 xml:space="preserve">  </w:t>
      </w:r>
      <w:r w:rsidR="0058343F">
        <w:rPr>
          <w:rFonts w:ascii="Times New Roman" w:hAnsi="Times New Roman" w:cs="Times New Roman"/>
          <w:sz w:val="28"/>
          <w:szCs w:val="28"/>
        </w:rPr>
        <w:t xml:space="preserve">     </w:t>
      </w:r>
      <w:r w:rsidRPr="001B4D8C">
        <w:rPr>
          <w:rFonts w:ascii="Times New Roman" w:hAnsi="Times New Roman" w:cs="Times New Roman"/>
          <w:sz w:val="28"/>
          <w:szCs w:val="28"/>
        </w:rPr>
        <w:t>У каждого человека есть воображение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 как у бедного , так и у богатого .</w:t>
      </w:r>
    </w:p>
    <w:p w:rsidR="009C5C38" w:rsidRPr="001B4D8C" w:rsidRDefault="009C5C38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Но  почему бедные  никогда не мечтают  о богатстве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 </w:t>
      </w:r>
      <w:r w:rsidR="00B400CE" w:rsidRPr="001B4D8C">
        <w:rPr>
          <w:rFonts w:ascii="Times New Roman" w:hAnsi="Times New Roman" w:cs="Times New Roman"/>
          <w:sz w:val="28"/>
          <w:szCs w:val="28"/>
        </w:rPr>
        <w:t>Они не мечтают</w:t>
      </w:r>
    </w:p>
    <w:p w:rsidR="00B400CE" w:rsidRPr="001B4D8C" w:rsidRDefault="00B400CE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Потому что  боятся разочарований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>Мозг людей стремится избежать боли.</w:t>
      </w:r>
    </w:p>
    <w:p w:rsidR="00B400CE" w:rsidRPr="001B4D8C" w:rsidRDefault="00B400CE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Бедные постоянно думают о проблемах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>Они решают  одни проблемы и</w:t>
      </w:r>
    </w:p>
    <w:p w:rsidR="00B400CE" w:rsidRPr="001B4D8C" w:rsidRDefault="00B400CE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создают другие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>У них нет времени думать  о богатстве . Богатые люди</w:t>
      </w:r>
    </w:p>
    <w:p w:rsidR="00B400CE" w:rsidRPr="001B4D8C" w:rsidRDefault="00B400CE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любят тратить  деньги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>Бедные же люди чувствуют  боль  и потерю ,</w:t>
      </w:r>
    </w:p>
    <w:p w:rsidR="00B400CE" w:rsidRPr="001B4D8C" w:rsidRDefault="00B400CE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когда тратят  деньги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F1CB1" w:rsidRPr="001B4D8C" w:rsidRDefault="0058343F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F1CB1" w:rsidRPr="001B4D8C">
        <w:rPr>
          <w:rFonts w:ascii="Times New Roman" w:hAnsi="Times New Roman" w:cs="Times New Roman"/>
          <w:sz w:val="28"/>
          <w:szCs w:val="28"/>
        </w:rPr>
        <w:t>Любое желание</w:t>
      </w:r>
      <w:proofErr w:type="gramStart"/>
      <w:r w:rsidR="009F1CB1"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F1CB1" w:rsidRPr="001B4D8C">
        <w:rPr>
          <w:rFonts w:ascii="Times New Roman" w:hAnsi="Times New Roman" w:cs="Times New Roman"/>
          <w:sz w:val="28"/>
          <w:szCs w:val="28"/>
        </w:rPr>
        <w:t>любое стремление , любая мечта вводит человека</w:t>
      </w:r>
    </w:p>
    <w:p w:rsidR="009F1CB1" w:rsidRPr="001B4D8C" w:rsidRDefault="009F1CB1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в   состояние дискомфорта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И чтобы  достичь это желание или цель, человеку нужно вырасти как личность , много работать над собой .Нужно преодолеть </w:t>
      </w:r>
    </w:p>
    <w:p w:rsidR="009F1CB1" w:rsidRPr="001B4D8C" w:rsidRDefault="009F1CB1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себя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A2D74" w:rsidRPr="001B4D8C" w:rsidRDefault="009F1CB1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 xml:space="preserve"> </w:t>
      </w:r>
      <w:r w:rsidR="0058343F">
        <w:rPr>
          <w:rFonts w:ascii="Times New Roman" w:hAnsi="Times New Roman" w:cs="Times New Roman"/>
          <w:sz w:val="28"/>
          <w:szCs w:val="28"/>
        </w:rPr>
        <w:t xml:space="preserve">     </w:t>
      </w:r>
      <w:r w:rsidRPr="001B4D8C">
        <w:rPr>
          <w:rFonts w:ascii="Times New Roman" w:hAnsi="Times New Roman" w:cs="Times New Roman"/>
          <w:sz w:val="28"/>
          <w:szCs w:val="28"/>
        </w:rPr>
        <w:t xml:space="preserve"> А ведь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если  спросить у богатых  людей , никто из них не знал , как будет </w:t>
      </w:r>
      <w:r w:rsidR="0058343F">
        <w:rPr>
          <w:rFonts w:ascii="Times New Roman" w:hAnsi="Times New Roman" w:cs="Times New Roman"/>
          <w:sz w:val="28"/>
          <w:szCs w:val="28"/>
        </w:rPr>
        <w:t xml:space="preserve"> </w:t>
      </w:r>
      <w:r w:rsidR="00D6006A" w:rsidRPr="001B4D8C">
        <w:rPr>
          <w:rFonts w:ascii="Times New Roman" w:hAnsi="Times New Roman" w:cs="Times New Roman"/>
          <w:sz w:val="28"/>
          <w:szCs w:val="28"/>
        </w:rPr>
        <w:t>д</w:t>
      </w:r>
      <w:r w:rsidRPr="001B4D8C">
        <w:rPr>
          <w:rFonts w:ascii="Times New Roman" w:hAnsi="Times New Roman" w:cs="Times New Roman"/>
          <w:sz w:val="28"/>
          <w:szCs w:val="28"/>
        </w:rPr>
        <w:t>остигать  своих мечтаний .План действий  пришел только</w:t>
      </w:r>
      <w:r w:rsidR="00DA2D74" w:rsidRPr="001B4D8C">
        <w:rPr>
          <w:rFonts w:ascii="Times New Roman" w:hAnsi="Times New Roman" w:cs="Times New Roman"/>
          <w:sz w:val="28"/>
          <w:szCs w:val="28"/>
        </w:rPr>
        <w:t xml:space="preserve"> после того , как</w:t>
      </w:r>
      <w:r w:rsidR="0058343F">
        <w:rPr>
          <w:rFonts w:ascii="Times New Roman" w:hAnsi="Times New Roman" w:cs="Times New Roman"/>
          <w:sz w:val="28"/>
          <w:szCs w:val="28"/>
        </w:rPr>
        <w:t xml:space="preserve"> </w:t>
      </w:r>
      <w:r w:rsidR="00DA2D74" w:rsidRPr="001B4D8C">
        <w:rPr>
          <w:rFonts w:ascii="Times New Roman" w:hAnsi="Times New Roman" w:cs="Times New Roman"/>
          <w:sz w:val="28"/>
          <w:szCs w:val="28"/>
        </w:rPr>
        <w:t>мечта  прочно  засела  у них в голове.  Мы  не можем  знать</w:t>
      </w:r>
      <w:proofErr w:type="gramStart"/>
      <w:r w:rsidR="00DA2D74" w:rsidRPr="001B4D8C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="00DA2D74" w:rsidRPr="001B4D8C">
        <w:rPr>
          <w:rFonts w:ascii="Times New Roman" w:hAnsi="Times New Roman" w:cs="Times New Roman"/>
          <w:sz w:val="28"/>
          <w:szCs w:val="28"/>
        </w:rPr>
        <w:t xml:space="preserve"> как судьба </w:t>
      </w:r>
    </w:p>
    <w:p w:rsidR="00DA2D74" w:rsidRPr="001B4D8C" w:rsidRDefault="00DA2D74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поведёт  нас к нашим  мечтам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>У людей  не  хватает  смелости, времени.</w:t>
      </w:r>
    </w:p>
    <w:p w:rsidR="00DA2D74" w:rsidRPr="001B4D8C" w:rsidRDefault="00DA2D74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Если  они  не знают  путь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>они отказываются от пути .Смешно и глупо .</w:t>
      </w:r>
    </w:p>
    <w:p w:rsidR="00DA2D74" w:rsidRPr="001B4D8C" w:rsidRDefault="00DA2D74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 xml:space="preserve"> Они не позволяют себе вырваться из  круга бедности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 потому что </w:t>
      </w:r>
    </w:p>
    <w:p w:rsidR="00DA2D74" w:rsidRPr="001B4D8C" w:rsidRDefault="00064CC2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>б</w:t>
      </w:r>
      <w:r w:rsidR="00DA2D74" w:rsidRPr="001B4D8C">
        <w:rPr>
          <w:rFonts w:ascii="Times New Roman" w:hAnsi="Times New Roman" w:cs="Times New Roman"/>
          <w:sz w:val="28"/>
          <w:szCs w:val="28"/>
        </w:rPr>
        <w:t>оятся заглянуть за  свою  зону  комфорта</w:t>
      </w:r>
      <w:proofErr w:type="gramStart"/>
      <w:r w:rsidR="00DA2D74"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A2D74" w:rsidRPr="001B4D8C">
        <w:rPr>
          <w:rFonts w:ascii="Times New Roman" w:hAnsi="Times New Roman" w:cs="Times New Roman"/>
          <w:sz w:val="28"/>
          <w:szCs w:val="28"/>
        </w:rPr>
        <w:t xml:space="preserve"> боятся  пойти в неизвестность!</w:t>
      </w:r>
    </w:p>
    <w:p w:rsidR="00DA2D74" w:rsidRPr="001B4D8C" w:rsidRDefault="00D6006A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D8C">
        <w:rPr>
          <w:rFonts w:ascii="Times New Roman" w:hAnsi="Times New Roman" w:cs="Times New Roman"/>
          <w:sz w:val="28"/>
          <w:szCs w:val="28"/>
        </w:rPr>
        <w:t xml:space="preserve"> Они убедили себя быть бедными</w:t>
      </w:r>
      <w:proofErr w:type="gramStart"/>
      <w:r w:rsidRPr="001B4D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D8C">
        <w:rPr>
          <w:rFonts w:ascii="Times New Roman" w:hAnsi="Times New Roman" w:cs="Times New Roman"/>
          <w:sz w:val="28"/>
          <w:szCs w:val="28"/>
        </w:rPr>
        <w:t xml:space="preserve"> поэтому они остаются бедными .</w:t>
      </w:r>
    </w:p>
    <w:p w:rsidR="00B400CE" w:rsidRPr="001B4D8C" w:rsidRDefault="00B400CE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C38" w:rsidRPr="001B4D8C" w:rsidRDefault="009C5C38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C38" w:rsidRPr="001B4D8C" w:rsidRDefault="009C5C38" w:rsidP="001B4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C5C38" w:rsidRPr="001B4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C38"/>
    <w:rsid w:val="00064CC2"/>
    <w:rsid w:val="001B4D8C"/>
    <w:rsid w:val="00292103"/>
    <w:rsid w:val="0058343F"/>
    <w:rsid w:val="009C5C38"/>
    <w:rsid w:val="009C726E"/>
    <w:rsid w:val="009F1CB1"/>
    <w:rsid w:val="00B400CE"/>
    <w:rsid w:val="00D6006A"/>
    <w:rsid w:val="00DA2D74"/>
    <w:rsid w:val="00FC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4C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4C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Берик</cp:lastModifiedBy>
  <cp:revision>3</cp:revision>
  <cp:lastPrinted>2018-01-16T08:31:00Z</cp:lastPrinted>
  <dcterms:created xsi:type="dcterms:W3CDTF">2018-06-04T00:09:00Z</dcterms:created>
  <dcterms:modified xsi:type="dcterms:W3CDTF">2018-06-04T00:11:00Z</dcterms:modified>
</cp:coreProperties>
</file>