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502" w:rsidRPr="00C179E6" w:rsidRDefault="00064571" w:rsidP="00064571">
      <w:pPr>
        <w:ind w:hanging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79E6">
        <w:rPr>
          <w:rFonts w:ascii="Times New Roman" w:hAnsi="Times New Roman" w:cs="Times New Roman"/>
          <w:b/>
          <w:sz w:val="24"/>
          <w:szCs w:val="24"/>
          <w:lang w:val="kk-KZ"/>
        </w:rPr>
        <w:t>Қысқа мерзімді сабақ жоспары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6"/>
        <w:gridCol w:w="1275"/>
        <w:gridCol w:w="1156"/>
        <w:gridCol w:w="970"/>
        <w:gridCol w:w="141"/>
        <w:gridCol w:w="2127"/>
        <w:gridCol w:w="709"/>
        <w:gridCol w:w="1700"/>
        <w:gridCol w:w="1418"/>
      </w:tblGrid>
      <w:tr w:rsidR="00CB40B8" w:rsidRPr="00646EB0" w:rsidTr="00847705">
        <w:tc>
          <w:tcPr>
            <w:tcW w:w="10632" w:type="dxa"/>
            <w:gridSpan w:val="9"/>
          </w:tcPr>
          <w:p w:rsidR="00CB40B8" w:rsidRPr="00D808A6" w:rsidRDefault="00CB40B8" w:rsidP="000230C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Ұзақ мерзімді жоспар тарауы:                             </w:t>
            </w:r>
            <w:r w:rsidR="0075145F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</w:t>
            </w:r>
            <w:r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Мектеп:</w:t>
            </w:r>
            <w:r w:rsidR="00D808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 64 мл</w:t>
            </w:r>
          </w:p>
          <w:p w:rsidR="00CB40B8" w:rsidRPr="00C179E6" w:rsidRDefault="00F359D6" w:rsidP="000230C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Күні:</w:t>
            </w:r>
            <w:r w:rsidR="00B3509F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="00CB40B8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="00646E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</w:t>
            </w:r>
            <w:bookmarkStart w:id="0" w:name="_GoBack"/>
            <w:bookmarkEnd w:id="0"/>
            <w:r w:rsidR="00CB40B8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023375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46E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Адыльбаева Г.С.</w:t>
            </w:r>
          </w:p>
          <w:p w:rsidR="00CB40B8" w:rsidRPr="00C179E6" w:rsidRDefault="00AE5935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Сынып:</w:t>
            </w:r>
            <w:r w:rsidR="0075145F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  <w:r w:rsidR="005435A8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75145F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F359D6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="0075145F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B40B8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Қатысқанда</w:t>
            </w:r>
            <w:r w:rsidR="00B3509F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р: </w:t>
            </w:r>
            <w:r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F232BA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 w:rsidR="00F359D6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 w:rsidR="00CB40B8"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571EE1" w:rsidRPr="00646EB0" w:rsidTr="00847705">
        <w:tc>
          <w:tcPr>
            <w:tcW w:w="4678" w:type="dxa"/>
            <w:gridSpan w:val="5"/>
          </w:tcPr>
          <w:p w:rsidR="00571EE1" w:rsidRPr="00C179E6" w:rsidRDefault="00571EE1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  <w:r w:rsidR="00BF1101"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954" w:type="dxa"/>
            <w:gridSpan w:val="4"/>
          </w:tcPr>
          <w:p w:rsidR="00D909FF" w:rsidRPr="00C179E6" w:rsidRDefault="00023375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</w:tc>
      </w:tr>
      <w:tr w:rsidR="00571EE1" w:rsidRPr="00646EB0" w:rsidTr="00847705">
        <w:tc>
          <w:tcPr>
            <w:tcW w:w="4678" w:type="dxa"/>
            <w:gridSpan w:val="5"/>
          </w:tcPr>
          <w:p w:rsidR="00FC3B43" w:rsidRPr="00C179E6" w:rsidRDefault="00571EE1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5954" w:type="dxa"/>
            <w:gridSpan w:val="4"/>
          </w:tcPr>
          <w:p w:rsidR="00D909FF" w:rsidRPr="00C179E6" w:rsidRDefault="00023375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досым</w:t>
            </w:r>
          </w:p>
        </w:tc>
      </w:tr>
      <w:tr w:rsidR="00571EE1" w:rsidRPr="00646EB0" w:rsidTr="00847705">
        <w:trPr>
          <w:trHeight w:val="762"/>
        </w:trPr>
        <w:tc>
          <w:tcPr>
            <w:tcW w:w="4678" w:type="dxa"/>
            <w:gridSpan w:val="5"/>
          </w:tcPr>
          <w:p w:rsidR="00FC3B43" w:rsidRPr="00C179E6" w:rsidRDefault="00076851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мақсаты</w:t>
            </w:r>
            <w:r w:rsidR="002F2B7D" w:rsidRPr="00C179E6">
              <w:rPr>
                <w:rFonts w:ascii="Times New Roman" w:hAnsi="Times New Roman"/>
                <w:sz w:val="24"/>
                <w:szCs w:val="24"/>
                <w:lang w:val="kk-KZ"/>
              </w:rPr>
              <w:t>(оқу бағдарламасына сәйкес)</w:t>
            </w:r>
            <w:r w:rsidR="00571EE1"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5954" w:type="dxa"/>
            <w:gridSpan w:val="4"/>
          </w:tcPr>
          <w:p w:rsidR="00B3509F" w:rsidRPr="00C179E6" w:rsidRDefault="00023375" w:rsidP="000230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Оқылым стратегияларын қолдану:  мазмұнын түсіну үшін оқу</w:t>
            </w:r>
            <w:r w:rsidR="00575CF9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нақты ақпаратты табу үшін оқу.(5.О6)</w:t>
            </w:r>
            <w:r w:rsidR="009443AC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3509F" w:rsidRPr="00C179E6" w:rsidRDefault="005423C4" w:rsidP="000230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5.ӘТН3 Тура және ауыспалы мағыналы сөздерді, көп мағыналы сөздер, омоним, антоним, синонимдерді қолдану.</w:t>
            </w:r>
          </w:p>
          <w:p w:rsidR="00B3509F" w:rsidRPr="00C179E6" w:rsidRDefault="00B3509F" w:rsidP="000230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6851" w:rsidRPr="00646EB0" w:rsidTr="00847705">
        <w:trPr>
          <w:trHeight w:val="502"/>
        </w:trPr>
        <w:tc>
          <w:tcPr>
            <w:tcW w:w="4678" w:type="dxa"/>
            <w:gridSpan w:val="5"/>
          </w:tcPr>
          <w:p w:rsidR="00076851" w:rsidRPr="00C179E6" w:rsidRDefault="00076851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мақсаты:</w:t>
            </w:r>
          </w:p>
        </w:tc>
        <w:tc>
          <w:tcPr>
            <w:tcW w:w="5954" w:type="dxa"/>
            <w:gridSpan w:val="4"/>
          </w:tcPr>
          <w:p w:rsidR="00B3509F" w:rsidRPr="00C179E6" w:rsidRDefault="00873CEA" w:rsidP="000230C4">
            <w:pPr>
              <w:widowControl w:val="0"/>
              <w:tabs>
                <w:tab w:val="left" w:pos="1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Мәтіннің мазмұнын </w:t>
            </w:r>
            <w:r w:rsidR="009443AC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сөздер мен илл</w:t>
            </w:r>
            <w:r w:rsidR="00F54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юстрациялар арқылы болжай алу.</w:t>
            </w:r>
            <w:r w:rsidR="009443AC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75CF9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54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 ақпаратты табу</w:t>
            </w:r>
            <w:r w:rsidR="009443AC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</w:t>
            </w:r>
            <w:r w:rsidR="00F54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ілдесім, жазылым барысында</w:t>
            </w:r>
            <w:r w:rsidR="009443AC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омоним,ан</w:t>
            </w:r>
            <w:r w:rsidR="00F54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тоним,синоним сөздерді қолдану</w:t>
            </w:r>
            <w:r w:rsidR="009443AC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1D388D" w:rsidRPr="00F54688" w:rsidTr="00847705">
        <w:trPr>
          <w:trHeight w:val="408"/>
        </w:trPr>
        <w:tc>
          <w:tcPr>
            <w:tcW w:w="10632" w:type="dxa"/>
            <w:gridSpan w:val="9"/>
          </w:tcPr>
          <w:p w:rsidR="00D909FF" w:rsidRPr="00C179E6" w:rsidRDefault="001D388D" w:rsidP="000230C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Саралап оқыту</w:t>
            </w:r>
          </w:p>
        </w:tc>
      </w:tr>
      <w:tr w:rsidR="00897775" w:rsidRPr="00F54688" w:rsidTr="00847705">
        <w:trPr>
          <w:trHeight w:val="284"/>
        </w:trPr>
        <w:tc>
          <w:tcPr>
            <w:tcW w:w="3567" w:type="dxa"/>
            <w:gridSpan w:val="3"/>
          </w:tcPr>
          <w:p w:rsidR="00897775" w:rsidRPr="00C179E6" w:rsidRDefault="00897775" w:rsidP="00023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</w:tc>
        <w:tc>
          <w:tcPr>
            <w:tcW w:w="3238" w:type="dxa"/>
            <w:gridSpan w:val="3"/>
          </w:tcPr>
          <w:p w:rsidR="00897775" w:rsidRPr="00C179E6" w:rsidRDefault="00897775" w:rsidP="00023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Көпшілік оқушылар:</w:t>
            </w:r>
          </w:p>
        </w:tc>
        <w:tc>
          <w:tcPr>
            <w:tcW w:w="3827" w:type="dxa"/>
            <w:gridSpan w:val="3"/>
          </w:tcPr>
          <w:p w:rsidR="00897775" w:rsidRPr="00C179E6" w:rsidRDefault="00897775" w:rsidP="00023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Жекелеген оқушылар:</w:t>
            </w:r>
          </w:p>
        </w:tc>
      </w:tr>
      <w:tr w:rsidR="00897775" w:rsidRPr="00646EB0" w:rsidTr="00847705">
        <w:trPr>
          <w:trHeight w:val="251"/>
        </w:trPr>
        <w:tc>
          <w:tcPr>
            <w:tcW w:w="3567" w:type="dxa"/>
            <w:gridSpan w:val="3"/>
          </w:tcPr>
          <w:p w:rsidR="00B3509F" w:rsidRPr="00F54688" w:rsidRDefault="00873CEA" w:rsidP="000230C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Мазмұнын </w:t>
            </w:r>
            <w:r w:rsidR="009443AC" w:rsidRPr="00C179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түсініп оқиды</w:t>
            </w:r>
            <w:r w:rsidR="00D7354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38" w:type="dxa"/>
            <w:gridSpan w:val="3"/>
          </w:tcPr>
          <w:p w:rsidR="00D909FF" w:rsidRPr="00D815BB" w:rsidRDefault="005435A8" w:rsidP="000230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 ақпаратты таба алады.</w:t>
            </w:r>
            <w:r w:rsidR="00D815BB" w:rsidRPr="00D81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Мәтіннен синоним ,омоним,антоним сөздерді таба алады.</w:t>
            </w:r>
          </w:p>
        </w:tc>
        <w:tc>
          <w:tcPr>
            <w:tcW w:w="3827" w:type="dxa"/>
            <w:gridSpan w:val="3"/>
          </w:tcPr>
          <w:p w:rsidR="00D909FF" w:rsidRPr="00D815BB" w:rsidRDefault="00D815BB" w:rsidP="00D815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Айтылым, жазылым барысында оқушы </w:t>
            </w:r>
            <w:r w:rsidRPr="00D81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омоним,антоним,синоним сөздерді қолдана алады.Сөз мағынасының орынды қолдану жүйесін ажырата біледі.</w:t>
            </w:r>
          </w:p>
        </w:tc>
      </w:tr>
      <w:tr w:rsidR="002F7862" w:rsidRPr="00646EB0" w:rsidTr="00847705">
        <w:tc>
          <w:tcPr>
            <w:tcW w:w="2411" w:type="dxa"/>
            <w:gridSpan w:val="2"/>
          </w:tcPr>
          <w:p w:rsidR="002F7862" w:rsidRPr="00C179E6" w:rsidRDefault="002F786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Тілдік мақсат: </w:t>
            </w:r>
          </w:p>
        </w:tc>
        <w:tc>
          <w:tcPr>
            <w:tcW w:w="8221" w:type="dxa"/>
            <w:gridSpan w:val="7"/>
          </w:tcPr>
          <w:p w:rsidR="00B3509F" w:rsidRPr="00C179E6" w:rsidRDefault="00844F7A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Кезең,аңғал,бейқам,көзәйнек,өткел,дүлей,ізгілік.</w:t>
            </w:r>
          </w:p>
        </w:tc>
      </w:tr>
      <w:tr w:rsidR="00662531" w:rsidRPr="00C179E6" w:rsidTr="00847705">
        <w:tc>
          <w:tcPr>
            <w:tcW w:w="2411" w:type="dxa"/>
            <w:gridSpan w:val="2"/>
          </w:tcPr>
          <w:p w:rsidR="00662531" w:rsidRPr="00C179E6" w:rsidRDefault="00662531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байланыс:</w:t>
            </w:r>
          </w:p>
        </w:tc>
        <w:tc>
          <w:tcPr>
            <w:tcW w:w="8221" w:type="dxa"/>
            <w:gridSpan w:val="7"/>
          </w:tcPr>
          <w:p w:rsidR="00B3509F" w:rsidRPr="00C179E6" w:rsidRDefault="005435A8" w:rsidP="000230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Әдебиет,өзін-өзі тану.</w:t>
            </w:r>
          </w:p>
        </w:tc>
      </w:tr>
      <w:tr w:rsidR="00F9437F" w:rsidRPr="00C179E6" w:rsidTr="00847705">
        <w:tc>
          <w:tcPr>
            <w:tcW w:w="2411" w:type="dxa"/>
            <w:gridSpan w:val="2"/>
          </w:tcPr>
          <w:p w:rsidR="00F9437F" w:rsidRPr="00C179E6" w:rsidRDefault="00377610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Құндылықтарға</w:t>
            </w:r>
            <w:r w:rsidR="00B32D61"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баул</w:t>
            </w:r>
            <w:r w:rsidR="00D815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у:</w:t>
            </w:r>
          </w:p>
        </w:tc>
        <w:tc>
          <w:tcPr>
            <w:tcW w:w="8221" w:type="dxa"/>
            <w:gridSpan w:val="7"/>
          </w:tcPr>
          <w:p w:rsidR="00B3509F" w:rsidRPr="00C179E6" w:rsidRDefault="00D120C0" w:rsidP="00023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Адами капитал,рухани құндылықтар (адамгершілік</w:t>
            </w:r>
            <w:r w:rsidRPr="00C179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3509F" w:rsidRPr="00C179E6" w:rsidRDefault="00B3509F" w:rsidP="000230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473" w:rsidRPr="00646EB0" w:rsidTr="00847705">
        <w:tc>
          <w:tcPr>
            <w:tcW w:w="2411" w:type="dxa"/>
            <w:gridSpan w:val="2"/>
          </w:tcPr>
          <w:p w:rsidR="00521473" w:rsidRPr="00C179E6" w:rsidRDefault="00521473" w:rsidP="000230C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Алдыңғы білім:</w:t>
            </w:r>
          </w:p>
        </w:tc>
        <w:tc>
          <w:tcPr>
            <w:tcW w:w="8221" w:type="dxa"/>
            <w:gridSpan w:val="7"/>
          </w:tcPr>
          <w:p w:rsidR="00B3509F" w:rsidRPr="00C179E6" w:rsidRDefault="00D038DE" w:rsidP="00D815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Достық </w:t>
            </w:r>
            <w:r w:rsidR="00D81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мақал-мәтелдерді , өлеңдер,а</w:t>
            </w:r>
            <w:r w:rsidR="00DE18C2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ңыздар мен әңгімелер біледі.</w:t>
            </w:r>
          </w:p>
        </w:tc>
      </w:tr>
      <w:tr w:rsidR="00FF4C0F" w:rsidRPr="00C179E6" w:rsidTr="00847705">
        <w:tc>
          <w:tcPr>
            <w:tcW w:w="1136" w:type="dxa"/>
            <w:shd w:val="clear" w:color="auto" w:fill="auto"/>
          </w:tcPr>
          <w:p w:rsidR="00FF4C0F" w:rsidRPr="00C179E6" w:rsidRDefault="00FF4C0F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5" w:type="dxa"/>
            <w:shd w:val="clear" w:color="auto" w:fill="auto"/>
          </w:tcPr>
          <w:p w:rsidR="00FF4C0F" w:rsidRPr="00C179E6" w:rsidRDefault="00FF4C0F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F4C0F" w:rsidRPr="00C179E6" w:rsidRDefault="00FF4C0F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Сабақта жоспарланған жаттығу түрлері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FF4C0F" w:rsidRPr="00C179E6" w:rsidRDefault="00FF4C0F" w:rsidP="00023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1700" w:type="dxa"/>
            <w:shd w:val="clear" w:color="auto" w:fill="auto"/>
          </w:tcPr>
          <w:p w:rsidR="00FF4C0F" w:rsidRPr="00C179E6" w:rsidRDefault="00FF4C0F" w:rsidP="00023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418" w:type="dxa"/>
            <w:shd w:val="clear" w:color="auto" w:fill="auto"/>
          </w:tcPr>
          <w:p w:rsidR="00FF4C0F" w:rsidRPr="00C179E6" w:rsidRDefault="00FF4C0F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FF4C0F" w:rsidRPr="003930BD" w:rsidTr="00847705">
        <w:trPr>
          <w:trHeight w:val="983"/>
        </w:trPr>
        <w:tc>
          <w:tcPr>
            <w:tcW w:w="1136" w:type="dxa"/>
            <w:shd w:val="clear" w:color="auto" w:fill="auto"/>
          </w:tcPr>
          <w:p w:rsidR="00D81DBB" w:rsidRDefault="00D81DBB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D1073E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84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C0F" w:rsidRPr="00C179E6" w:rsidRDefault="0061221D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1275" w:type="dxa"/>
            <w:shd w:val="clear" w:color="auto" w:fill="auto"/>
          </w:tcPr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C0F" w:rsidRPr="00C179E6" w:rsidRDefault="005E5C9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басы: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847705" w:rsidRPr="00847705" w:rsidRDefault="00847705" w:rsidP="0084770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477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Арқаға жазу әдісі арқылы оқушылар бір –бірінің арқасына қарап тұрып алдыңғы оқушыға тілек жазады . Достық ,Сыйластық,Құрметтеу деген сөздер арқылы топтасады</w:t>
            </w:r>
          </w:p>
          <w:p w:rsidR="00D81DBB" w:rsidRDefault="00D81DBB" w:rsidP="00C179E6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D81DBB" w:rsidRDefault="00D81DBB" w:rsidP="00C179E6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C179E6" w:rsidRPr="00C179E6" w:rsidRDefault="00F93FC3" w:rsidP="00C179E6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C179E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1. </w:t>
            </w:r>
            <w:r w:rsidR="005E5C95" w:rsidRPr="00C179E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Тірек сөздер ұсыну</w:t>
            </w:r>
            <w:r w:rsidR="0024390A" w:rsidRPr="00C179E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 арқылы тақырыпты болжайды.</w:t>
            </w:r>
            <w:r w:rsidR="00C179E6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Сенесің,көмектеседі,адал,түсінеді,</w:t>
            </w:r>
            <w:r w:rsidR="00D225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ұғады,</w:t>
            </w:r>
            <w:r w:rsidR="00C179E6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қолдайды,сенімен бірге,</w:t>
            </w:r>
            <w:r w:rsidR="00D225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25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жаныңнан табылады ,</w:t>
            </w:r>
            <w:r w:rsidR="00C179E6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өзіңе ұқсайды</w:t>
            </w:r>
          </w:p>
          <w:p w:rsidR="00C95F69" w:rsidRPr="00C179E6" w:rsidRDefault="00C95F69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7C4594" w:rsidRPr="00C179E6" w:rsidRDefault="007C4594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3410A0" w:rsidRPr="00C179E6" w:rsidRDefault="003410A0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C179E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2. Иллюстрация арқылы тақырыпты болжау</w:t>
            </w:r>
          </w:p>
          <w:p w:rsidR="0024390A" w:rsidRPr="00C179E6" w:rsidRDefault="0024390A" w:rsidP="000230C4">
            <w:pPr>
              <w:pStyle w:val="a4"/>
              <w:ind w:left="0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C95F69" w:rsidRPr="00C179E6" w:rsidRDefault="00C179E6" w:rsidP="00C179E6">
            <w:pPr>
              <w:ind w:firstLine="7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C179E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9A80B96" wp14:editId="7ED146E4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1863725</wp:posOffset>
                  </wp:positionV>
                  <wp:extent cx="1156335" cy="1133475"/>
                  <wp:effectExtent l="0" t="0" r="5715" b="9525"/>
                  <wp:wrapThrough wrapText="bothSides">
                    <wp:wrapPolygon edited="0">
                      <wp:start x="0" y="0"/>
                      <wp:lineTo x="0" y="21418"/>
                      <wp:lineTo x="21351" y="21418"/>
                      <wp:lineTo x="21351" y="0"/>
                      <wp:lineTo x="0" y="0"/>
                    </wp:wrapPolygon>
                  </wp:wrapThrough>
                  <wp:docPr id="11" name="Рисунок 11" descr="C:\Users\Lenovo\Desktop\is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esktop\is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33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79E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3D998B05" wp14:editId="467711C3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328930</wp:posOffset>
                  </wp:positionV>
                  <wp:extent cx="1352550" cy="1361440"/>
                  <wp:effectExtent l="0" t="0" r="0" b="0"/>
                  <wp:wrapThrough wrapText="bothSides">
                    <wp:wrapPolygon edited="0">
                      <wp:start x="0" y="0"/>
                      <wp:lineTo x="0" y="21157"/>
                      <wp:lineTo x="21296" y="21157"/>
                      <wp:lineTo x="21296" y="0"/>
                      <wp:lineTo x="0" y="0"/>
                    </wp:wrapPolygon>
                  </wp:wrapThrough>
                  <wp:docPr id="10" name="Рисунок 10" descr="C:\Users\Lenovo\Desktop\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i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00" t="5357" r="5181" b="25000"/>
                          <a:stretch/>
                        </pic:blipFill>
                        <pic:spPr bwMode="auto">
                          <a:xfrm>
                            <a:off x="0" y="0"/>
                            <a:ext cx="1352550" cy="136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95F69" w:rsidRPr="00C179E6" w:rsidRDefault="00C95F69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C95F69" w:rsidRPr="00C179E6" w:rsidRDefault="00C95F69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C95F69" w:rsidRPr="00C179E6" w:rsidRDefault="007521B5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C179E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F14299" wp14:editId="2294E2D7">
                  <wp:extent cx="1127760" cy="1479538"/>
                  <wp:effectExtent l="0" t="0" r="0" b="6985"/>
                  <wp:docPr id="12" name="Рисунок 12" descr="C:\Users\Lenovo\Desktop\i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Desktop\is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80" t="22107" r="9845" b="2455"/>
                          <a:stretch/>
                        </pic:blipFill>
                        <pic:spPr bwMode="auto">
                          <a:xfrm>
                            <a:off x="0" y="0"/>
                            <a:ext cx="1134912" cy="1488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95F69" w:rsidRPr="00C179E6" w:rsidRDefault="00C95F69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C95F69" w:rsidRPr="00C179E6" w:rsidRDefault="00C95F69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:rsidR="007C4594" w:rsidRPr="00C179E6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Психологиялық ахуал тудыру</w:t>
            </w:r>
          </w:p>
          <w:p w:rsidR="007C4594" w:rsidRPr="00C179E6" w:rsidRDefault="00E3762E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4594" w:rsidRPr="00C179E6" w:rsidRDefault="00E3762E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79E6" w:rsidRDefault="00C179E6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сөздер арқылы мәтіннің мазмұнын,тақырыбын болжайды</w:t>
            </w:r>
          </w:p>
          <w:p w:rsidR="00C179E6" w:rsidRDefault="00C179E6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79E6" w:rsidRDefault="00C179E6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79E6" w:rsidRDefault="00C179E6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79E6" w:rsidRDefault="00C179E6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79E6" w:rsidRDefault="00C179E6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30BD" w:rsidRDefault="003930BD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30BD" w:rsidRDefault="003930BD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30BD" w:rsidRDefault="003930BD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C0F" w:rsidRPr="00C179E6" w:rsidRDefault="00C179E6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Иллюстрация арқылы тақырыпты,мәтіннің ма</w:t>
            </w:r>
            <w:r w:rsidR="00E409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змұнын болжап табады.</w:t>
            </w:r>
          </w:p>
        </w:tc>
        <w:tc>
          <w:tcPr>
            <w:tcW w:w="1700" w:type="dxa"/>
            <w:shd w:val="clear" w:color="auto" w:fill="auto"/>
          </w:tcPr>
          <w:p w:rsidR="00D81DBB" w:rsidRDefault="00D81DBB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1DBB" w:rsidRDefault="00D81DBB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1DBB" w:rsidRDefault="00D81DBB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47705" w:rsidRDefault="00847705" w:rsidP="0085411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FF4C0F" w:rsidRDefault="0085411F" w:rsidP="00854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Мұғалім ауызша кері байланыс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9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930BD" w:rsidRDefault="003930BD" w:rsidP="00393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«Жарайсың»</w:t>
            </w:r>
          </w:p>
          <w:p w:rsidR="003930BD" w:rsidRDefault="003930BD" w:rsidP="00393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«Керемет»</w:t>
            </w:r>
          </w:p>
          <w:p w:rsidR="003930BD" w:rsidRDefault="003930BD" w:rsidP="00393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«Тамаша»</w:t>
            </w:r>
          </w:p>
          <w:p w:rsidR="003930BD" w:rsidRDefault="003930BD" w:rsidP="00393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«Ойыңды</w:t>
            </w:r>
            <w:r w:rsidR="00680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толықтыр</w:t>
            </w:r>
            <w:r w:rsidR="00680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930BD" w:rsidRPr="00C179E6" w:rsidRDefault="003930BD" w:rsidP="00393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5442DD" w:rsidRPr="00C179E6" w:rsidRDefault="00847705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 парақ,қалам</w:t>
            </w:r>
          </w:p>
        </w:tc>
      </w:tr>
      <w:tr w:rsidR="00E409EA" w:rsidRPr="00646EB0" w:rsidTr="00847705">
        <w:trPr>
          <w:trHeight w:val="1972"/>
        </w:trPr>
        <w:tc>
          <w:tcPr>
            <w:tcW w:w="1136" w:type="dxa"/>
            <w:shd w:val="clear" w:color="auto" w:fill="auto"/>
          </w:tcPr>
          <w:p w:rsidR="00E409EA" w:rsidRPr="00C179E6" w:rsidRDefault="00D1073E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  <w:r w:rsidR="00E409EA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1275" w:type="dxa"/>
            <w:shd w:val="clear" w:color="auto" w:fill="auto"/>
          </w:tcPr>
          <w:p w:rsidR="00E409EA" w:rsidRPr="00C179E6" w:rsidRDefault="00E409EA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ортасы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409EA" w:rsidRPr="00C179E6" w:rsidRDefault="00E409EA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C179E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 </w:t>
            </w:r>
            <w:r w:rsidR="00E0268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Т</w:t>
            </w:r>
            <w:r w:rsidRPr="00C179E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оптық жұмыс.</w:t>
            </w:r>
          </w:p>
          <w:p w:rsidR="00E409EA" w:rsidRPr="00E02682" w:rsidRDefault="0085411F" w:rsidP="000230C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«</w:t>
            </w:r>
            <w:r w:rsidR="00E409EA" w:rsidRPr="00E0268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Джигсо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»</w:t>
            </w:r>
            <w:r w:rsidR="00E409EA" w:rsidRPr="00E0268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 xml:space="preserve"> әдісі бойынша мәтінді 3 сигментке бөліп ұсынамын.</w:t>
            </w:r>
          </w:p>
          <w:p w:rsidR="00E409EA" w:rsidRPr="00C179E6" w:rsidRDefault="00E409EA" w:rsidP="000230C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0268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Мәтіннің мазмұнымен танысады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E409EA" w:rsidRPr="00C179E6" w:rsidRDefault="00E409EA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мазмұнымен танысады</w:t>
            </w:r>
          </w:p>
        </w:tc>
        <w:tc>
          <w:tcPr>
            <w:tcW w:w="3118" w:type="dxa"/>
            <w:gridSpan w:val="2"/>
            <w:shd w:val="clear" w:color="auto" w:fill="auto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3"/>
              <w:gridCol w:w="1304"/>
            </w:tblGrid>
            <w:tr w:rsidR="00E409EA" w:rsidTr="00E409EA">
              <w:tc>
                <w:tcPr>
                  <w:tcW w:w="1303" w:type="dxa"/>
                </w:tcPr>
                <w:p w:rsidR="00E409EA" w:rsidRDefault="00E409EA" w:rsidP="000230C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Бағалау критериі</w:t>
                  </w:r>
                </w:p>
              </w:tc>
              <w:tc>
                <w:tcPr>
                  <w:tcW w:w="1304" w:type="dxa"/>
                </w:tcPr>
                <w:p w:rsidR="00E409EA" w:rsidRDefault="00E409EA" w:rsidP="000230C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E409EA" w:rsidRPr="00646EB0" w:rsidTr="00E409EA">
              <w:tc>
                <w:tcPr>
                  <w:tcW w:w="1303" w:type="dxa"/>
                </w:tcPr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1.Өлең мазмұнын түсінікті жеткізу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ab/>
                  </w: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2.Берілген ақпаратты толық қамту</w:t>
                  </w: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3.Қарсы тараптың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сұрағына толық жауап беру.</w:t>
                  </w: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409EA" w:rsidRDefault="00E409EA" w:rsidP="00E409EA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304" w:type="dxa"/>
                </w:tcPr>
                <w:p w:rsidR="00E409EA" w:rsidRDefault="00E409EA" w:rsidP="000230C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1.Өлең мазмұнын түсінікті жеткізеді</w:t>
                  </w:r>
                </w:p>
                <w:p w:rsidR="00E409EA" w:rsidRDefault="00E409EA" w:rsidP="000230C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409EA" w:rsidRDefault="00E409EA" w:rsidP="000230C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2.Берілген ақпаратты толық қамтып айтады.</w:t>
                  </w:r>
                </w:p>
                <w:p w:rsidR="00E02682" w:rsidRDefault="00E02682" w:rsidP="000230C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3.Қарсы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тараптың сұрағына толық жауап береді</w:t>
                  </w:r>
                </w:p>
              </w:tc>
            </w:tr>
          </w:tbl>
          <w:p w:rsidR="00E409EA" w:rsidRPr="00C179E6" w:rsidRDefault="00E409EA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4C0F" w:rsidRPr="00646EB0" w:rsidTr="00847705">
        <w:tc>
          <w:tcPr>
            <w:tcW w:w="1136" w:type="dxa"/>
            <w:shd w:val="clear" w:color="auto" w:fill="auto"/>
          </w:tcPr>
          <w:p w:rsidR="00FF4C0F" w:rsidRPr="00C179E6" w:rsidRDefault="00D1073E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  <w:r w:rsidR="0061221D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1275" w:type="dxa"/>
            <w:shd w:val="clear" w:color="auto" w:fill="auto"/>
          </w:tcPr>
          <w:p w:rsidR="00FF4C0F" w:rsidRPr="00C179E6" w:rsidRDefault="00FF4C0F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0418E5" w:rsidRPr="00E02682" w:rsidRDefault="00E02682" w:rsidP="000230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="00AE37F2" w:rsidRPr="00E026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ұптық жұмыс</w:t>
            </w:r>
          </w:p>
          <w:p w:rsidR="0007097B" w:rsidRPr="00C179E6" w:rsidRDefault="0085411F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E37F2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шындық ,1өтірік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7097B" w:rsidRDefault="0085411F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AE37F2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дісі бойынша мәтіннен өз жұбына 2 шындық ,бір өтірік жасырады</w:t>
            </w:r>
          </w:p>
          <w:p w:rsidR="00E02682" w:rsidRPr="00C179E6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Мәтінен нақты ақпаратты табады.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FF4C0F" w:rsidRPr="00C179E6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нақты ақпаратты табуға қалыптастыру.</w:t>
            </w:r>
          </w:p>
        </w:tc>
        <w:tc>
          <w:tcPr>
            <w:tcW w:w="1700" w:type="dxa"/>
            <w:shd w:val="clear" w:color="auto" w:fill="auto"/>
          </w:tcPr>
          <w:p w:rsidR="003930BD" w:rsidRPr="00FD7DD0" w:rsidRDefault="003930BD" w:rsidP="003930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FD7DD0">
              <w:rPr>
                <w:rFonts w:ascii="Times New Roman" w:hAnsi="Times New Roman"/>
                <w:b/>
                <w:lang w:val="kk-KZ"/>
              </w:rPr>
              <w:t xml:space="preserve">Көршіңізге айтыңыз </w:t>
            </w:r>
          </w:p>
          <w:p w:rsidR="003930BD" w:rsidRPr="00FD7DD0" w:rsidRDefault="003930BD" w:rsidP="003930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FD7DD0">
              <w:rPr>
                <w:rFonts w:ascii="Times New Roman" w:hAnsi="Times New Roman"/>
                <w:lang w:val="kk-KZ"/>
              </w:rPr>
              <w:t xml:space="preserve">«Көршіме айтамын» әдістемесі оқушылардың өз ойларын ауызша білдіруі үшін қолданылады.  </w:t>
            </w:r>
          </w:p>
          <w:p w:rsidR="00FF4C0F" w:rsidRPr="00C179E6" w:rsidRDefault="00FF4C0F" w:rsidP="003930BD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567"/>
              </w:tabs>
              <w:autoSpaceDE w:val="0"/>
              <w:autoSpaceDN w:val="0"/>
              <w:adjustRightInd w:val="0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FF4C0F" w:rsidRPr="00C179E6" w:rsidRDefault="00FF4C0F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30BD" w:rsidRPr="00646EB0" w:rsidTr="00847705">
        <w:trPr>
          <w:trHeight w:val="1656"/>
        </w:trPr>
        <w:tc>
          <w:tcPr>
            <w:tcW w:w="1136" w:type="dxa"/>
            <w:shd w:val="clear" w:color="auto" w:fill="auto"/>
          </w:tcPr>
          <w:p w:rsidR="003930BD" w:rsidRPr="00C179E6" w:rsidRDefault="00D1073E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3930BD"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1275" w:type="dxa"/>
            <w:shd w:val="clear" w:color="auto" w:fill="auto"/>
          </w:tcPr>
          <w:p w:rsidR="003930BD" w:rsidRPr="00C179E6" w:rsidRDefault="003930BD" w:rsidP="000230C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3930BD" w:rsidRPr="00E02682" w:rsidRDefault="003930BD" w:rsidP="000230C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2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3930BD" w:rsidRPr="00C179E6" w:rsidRDefault="003930BD" w:rsidP="008541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Мәтіннен синоним,антоним,омоним сөздерді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қолдана отырып ,</w:t>
            </w:r>
            <w:r w:rsidRPr="00E02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досына хат жазу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3930BD" w:rsidRPr="00C179E6" w:rsidRDefault="003930BD" w:rsidP="00E02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</w:t>
            </w: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омоним,си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ноним,антоним сөздерді қолдануға үйрету және</w:t>
            </w:r>
          </w:p>
          <w:p w:rsidR="003930BD" w:rsidRPr="00C179E6" w:rsidRDefault="003930BD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шығармашылығын шыңдау.</w:t>
            </w:r>
          </w:p>
        </w:tc>
        <w:tc>
          <w:tcPr>
            <w:tcW w:w="3118" w:type="dxa"/>
            <w:gridSpan w:val="2"/>
            <w:shd w:val="clear" w:color="auto" w:fill="auto"/>
          </w:tcPr>
          <w:tbl>
            <w:tblPr>
              <w:tblStyle w:val="a3"/>
              <w:tblW w:w="2958" w:type="dxa"/>
              <w:tblLayout w:type="fixed"/>
              <w:tblLook w:val="04A0" w:firstRow="1" w:lastRow="0" w:firstColumn="1" w:lastColumn="0" w:noHBand="0" w:noVBand="1"/>
            </w:tblPr>
            <w:tblGrid>
              <w:gridCol w:w="1303"/>
              <w:gridCol w:w="1655"/>
            </w:tblGrid>
            <w:tr w:rsidR="003930BD" w:rsidTr="003930BD">
              <w:tc>
                <w:tcPr>
                  <w:tcW w:w="1303" w:type="dxa"/>
                </w:tcPr>
                <w:p w:rsidR="003930BD" w:rsidRDefault="003930BD" w:rsidP="003930B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Бағалау критериі</w:t>
                  </w:r>
                </w:p>
              </w:tc>
              <w:tc>
                <w:tcPr>
                  <w:tcW w:w="1655" w:type="dxa"/>
                </w:tcPr>
                <w:p w:rsidR="003930BD" w:rsidRDefault="003930BD" w:rsidP="003930B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3930BD" w:rsidRPr="00646EB0" w:rsidTr="003930BD">
              <w:tc>
                <w:tcPr>
                  <w:tcW w:w="1303" w:type="dxa"/>
                </w:tcPr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1.Омоним,синоним,антоним сөздерді хатта дұрыс қолдану.</w:t>
                  </w:r>
                </w:p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3930BD" w:rsidRPr="003930BD" w:rsidRDefault="003930BD" w:rsidP="003930BD">
                  <w:pPr>
                    <w:tabs>
                      <w:tab w:val="left" w:pos="810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55" w:type="dxa"/>
                </w:tcPr>
                <w:p w:rsidR="003930BD" w:rsidRDefault="003930BD" w:rsidP="003930B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1.Хат жазудың талаптарын  сақтайды.</w:t>
                  </w:r>
                </w:p>
                <w:p w:rsidR="003930BD" w:rsidRDefault="003930BD" w:rsidP="003930B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2Грамматикалық сауаттылық сақтайды.</w:t>
                  </w:r>
                </w:p>
                <w:p w:rsidR="003930BD" w:rsidRDefault="003930BD" w:rsidP="003930B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3.Мазмұны түсінікті болу үшін нақты ақпараттар қамтылады.</w:t>
                  </w:r>
                </w:p>
              </w:tc>
            </w:tr>
          </w:tbl>
          <w:p w:rsidR="003930BD" w:rsidRPr="00C179E6" w:rsidRDefault="003930BD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2682" w:rsidRPr="00C179E6" w:rsidTr="00847705">
        <w:tc>
          <w:tcPr>
            <w:tcW w:w="1136" w:type="dxa"/>
            <w:shd w:val="clear" w:color="auto" w:fill="auto"/>
          </w:tcPr>
          <w:p w:rsidR="00E02682" w:rsidRPr="00C179E6" w:rsidRDefault="00D1073E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1275" w:type="dxa"/>
            <w:shd w:val="clear" w:color="auto" w:fill="auto"/>
          </w:tcPr>
          <w:p w:rsidR="00E02682" w:rsidRPr="00C179E6" w:rsidRDefault="00E02682" w:rsidP="000230C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соңы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02682" w:rsidRPr="00C179E6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E02682" w:rsidRPr="00C179E6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2682" w:rsidRPr="00C179E6" w:rsidRDefault="00E02682" w:rsidP="00E02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Балаға гүл ұсынылады ,оқушылар </w:t>
            </w:r>
            <w:r w:rsidR="00D808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гүлді кері байланыстың өзіне сәйкесіне орналастырады.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E02682" w:rsidRPr="00C179E6" w:rsidRDefault="00E02682" w:rsidP="000230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:rsidR="00E02682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2682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2682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BA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3CE61B" wp14:editId="6B549570">
                  <wp:extent cx="1694180" cy="1620405"/>
                  <wp:effectExtent l="0" t="0" r="1270" b="0"/>
                  <wp:docPr id="14" name="Рисунок 14" descr="C:\Users\Lenovo\Desktop\IMG-20171205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\Desktop\IMG-20171205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914" cy="1674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682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2682" w:rsidRPr="00C179E6" w:rsidRDefault="00E02682" w:rsidP="000230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2142" w:rsidRPr="00C179E6" w:rsidRDefault="00AE2142" w:rsidP="00023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2142" w:rsidRPr="00C179E6" w:rsidRDefault="00AE2142" w:rsidP="00023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2142" w:rsidRPr="00571EE1" w:rsidRDefault="00AE2142" w:rsidP="00023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E2142" w:rsidRPr="00571EE1" w:rsidSect="00D5059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00000006"/>
    <w:lvl w:ilvl="0" w:tplc="000001F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1B105AF8"/>
    <w:multiLevelType w:val="hybridMultilevel"/>
    <w:tmpl w:val="1550E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94383"/>
    <w:multiLevelType w:val="hybridMultilevel"/>
    <w:tmpl w:val="6924298C"/>
    <w:lvl w:ilvl="0" w:tplc="3138A21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A52E7C"/>
    <w:multiLevelType w:val="hybridMultilevel"/>
    <w:tmpl w:val="B3B60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3409E"/>
    <w:multiLevelType w:val="hybridMultilevel"/>
    <w:tmpl w:val="8CC26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EFC"/>
    <w:rsid w:val="0001048F"/>
    <w:rsid w:val="0001132B"/>
    <w:rsid w:val="000230C4"/>
    <w:rsid w:val="00023375"/>
    <w:rsid w:val="000349A3"/>
    <w:rsid w:val="0003746A"/>
    <w:rsid w:val="000418E5"/>
    <w:rsid w:val="00054CDC"/>
    <w:rsid w:val="00063E1E"/>
    <w:rsid w:val="00064571"/>
    <w:rsid w:val="0007062A"/>
    <w:rsid w:val="0007097B"/>
    <w:rsid w:val="00076851"/>
    <w:rsid w:val="00094B2B"/>
    <w:rsid w:val="000E0612"/>
    <w:rsid w:val="000E0C3F"/>
    <w:rsid w:val="000E6A47"/>
    <w:rsid w:val="000E7D37"/>
    <w:rsid w:val="000F6B1B"/>
    <w:rsid w:val="00100F0C"/>
    <w:rsid w:val="001122F7"/>
    <w:rsid w:val="0013620F"/>
    <w:rsid w:val="00141EDC"/>
    <w:rsid w:val="00180B98"/>
    <w:rsid w:val="001A2F2C"/>
    <w:rsid w:val="001B10BD"/>
    <w:rsid w:val="001B6E20"/>
    <w:rsid w:val="001C0E9A"/>
    <w:rsid w:val="001D388D"/>
    <w:rsid w:val="001D710E"/>
    <w:rsid w:val="001E1276"/>
    <w:rsid w:val="001E1736"/>
    <w:rsid w:val="001F0597"/>
    <w:rsid w:val="001F6C49"/>
    <w:rsid w:val="00203F87"/>
    <w:rsid w:val="0024390A"/>
    <w:rsid w:val="00274B99"/>
    <w:rsid w:val="00293EFC"/>
    <w:rsid w:val="00294BA7"/>
    <w:rsid w:val="002B250E"/>
    <w:rsid w:val="002D5FC3"/>
    <w:rsid w:val="002F21AD"/>
    <w:rsid w:val="002F2B7D"/>
    <w:rsid w:val="002F636C"/>
    <w:rsid w:val="002F7862"/>
    <w:rsid w:val="00305A48"/>
    <w:rsid w:val="00327CBD"/>
    <w:rsid w:val="00336ABE"/>
    <w:rsid w:val="003410A0"/>
    <w:rsid w:val="00341A15"/>
    <w:rsid w:val="00347B8A"/>
    <w:rsid w:val="003768E2"/>
    <w:rsid w:val="00377610"/>
    <w:rsid w:val="003930BD"/>
    <w:rsid w:val="00396F0C"/>
    <w:rsid w:val="003B299B"/>
    <w:rsid w:val="003B6008"/>
    <w:rsid w:val="003C60B9"/>
    <w:rsid w:val="003D620B"/>
    <w:rsid w:val="00404CDC"/>
    <w:rsid w:val="0041579D"/>
    <w:rsid w:val="00446C81"/>
    <w:rsid w:val="004470A7"/>
    <w:rsid w:val="00453F81"/>
    <w:rsid w:val="00460217"/>
    <w:rsid w:val="00463301"/>
    <w:rsid w:val="00470519"/>
    <w:rsid w:val="00481040"/>
    <w:rsid w:val="004B1D00"/>
    <w:rsid w:val="004C7469"/>
    <w:rsid w:val="00503732"/>
    <w:rsid w:val="00521473"/>
    <w:rsid w:val="00536103"/>
    <w:rsid w:val="00536AA6"/>
    <w:rsid w:val="005423C4"/>
    <w:rsid w:val="005435A8"/>
    <w:rsid w:val="005442DD"/>
    <w:rsid w:val="00544E7C"/>
    <w:rsid w:val="005534EE"/>
    <w:rsid w:val="005655C1"/>
    <w:rsid w:val="00571EE1"/>
    <w:rsid w:val="00575CF9"/>
    <w:rsid w:val="00577763"/>
    <w:rsid w:val="005819CB"/>
    <w:rsid w:val="00593AF2"/>
    <w:rsid w:val="005A0F86"/>
    <w:rsid w:val="005C529E"/>
    <w:rsid w:val="005E5C95"/>
    <w:rsid w:val="005F6F2D"/>
    <w:rsid w:val="0061221D"/>
    <w:rsid w:val="0063147A"/>
    <w:rsid w:val="006333E2"/>
    <w:rsid w:val="00634231"/>
    <w:rsid w:val="00646EB0"/>
    <w:rsid w:val="00662531"/>
    <w:rsid w:val="00680176"/>
    <w:rsid w:val="00686671"/>
    <w:rsid w:val="006A4880"/>
    <w:rsid w:val="006E663A"/>
    <w:rsid w:val="00706DC7"/>
    <w:rsid w:val="007123AD"/>
    <w:rsid w:val="00716426"/>
    <w:rsid w:val="0072402F"/>
    <w:rsid w:val="00731933"/>
    <w:rsid w:val="00742E1C"/>
    <w:rsid w:val="0074362A"/>
    <w:rsid w:val="0075145F"/>
    <w:rsid w:val="007521B5"/>
    <w:rsid w:val="00767D4E"/>
    <w:rsid w:val="00770406"/>
    <w:rsid w:val="00771090"/>
    <w:rsid w:val="007818C2"/>
    <w:rsid w:val="0078404C"/>
    <w:rsid w:val="00784A8D"/>
    <w:rsid w:val="00792F0B"/>
    <w:rsid w:val="007C4594"/>
    <w:rsid w:val="007E57F2"/>
    <w:rsid w:val="007F0994"/>
    <w:rsid w:val="007F4E2F"/>
    <w:rsid w:val="007F6BFD"/>
    <w:rsid w:val="008029F2"/>
    <w:rsid w:val="00817CF3"/>
    <w:rsid w:val="00844F7A"/>
    <w:rsid w:val="00847705"/>
    <w:rsid w:val="0085411F"/>
    <w:rsid w:val="008569D2"/>
    <w:rsid w:val="00873CEA"/>
    <w:rsid w:val="008773F9"/>
    <w:rsid w:val="00891364"/>
    <w:rsid w:val="00897775"/>
    <w:rsid w:val="0089797C"/>
    <w:rsid w:val="008A5FF5"/>
    <w:rsid w:val="008B5EC1"/>
    <w:rsid w:val="008D4829"/>
    <w:rsid w:val="008F0F7B"/>
    <w:rsid w:val="008F6D8A"/>
    <w:rsid w:val="00901115"/>
    <w:rsid w:val="00922ED6"/>
    <w:rsid w:val="009377A9"/>
    <w:rsid w:val="00942AA7"/>
    <w:rsid w:val="009443AC"/>
    <w:rsid w:val="00960632"/>
    <w:rsid w:val="00966F80"/>
    <w:rsid w:val="009715A7"/>
    <w:rsid w:val="00971890"/>
    <w:rsid w:val="00980A67"/>
    <w:rsid w:val="00992E90"/>
    <w:rsid w:val="009A118B"/>
    <w:rsid w:val="009B1641"/>
    <w:rsid w:val="009B26CB"/>
    <w:rsid w:val="009B3F8B"/>
    <w:rsid w:val="009D04C6"/>
    <w:rsid w:val="009D0846"/>
    <w:rsid w:val="009F1EE2"/>
    <w:rsid w:val="009F6E8F"/>
    <w:rsid w:val="00A00149"/>
    <w:rsid w:val="00A313F4"/>
    <w:rsid w:val="00A318E0"/>
    <w:rsid w:val="00A41D84"/>
    <w:rsid w:val="00A85CE7"/>
    <w:rsid w:val="00A96190"/>
    <w:rsid w:val="00AB2688"/>
    <w:rsid w:val="00AE0C9E"/>
    <w:rsid w:val="00AE2142"/>
    <w:rsid w:val="00AE37F2"/>
    <w:rsid w:val="00AE5935"/>
    <w:rsid w:val="00B243C6"/>
    <w:rsid w:val="00B24502"/>
    <w:rsid w:val="00B32D61"/>
    <w:rsid w:val="00B3509F"/>
    <w:rsid w:val="00B44921"/>
    <w:rsid w:val="00B55568"/>
    <w:rsid w:val="00B61EF3"/>
    <w:rsid w:val="00B72A6D"/>
    <w:rsid w:val="00B87045"/>
    <w:rsid w:val="00BE1BA9"/>
    <w:rsid w:val="00BE2FB5"/>
    <w:rsid w:val="00BF1101"/>
    <w:rsid w:val="00C0036C"/>
    <w:rsid w:val="00C179E6"/>
    <w:rsid w:val="00C46AB9"/>
    <w:rsid w:val="00C56A62"/>
    <w:rsid w:val="00C8182B"/>
    <w:rsid w:val="00C87EC2"/>
    <w:rsid w:val="00C95F69"/>
    <w:rsid w:val="00CA09D2"/>
    <w:rsid w:val="00CA4CD9"/>
    <w:rsid w:val="00CA5C5C"/>
    <w:rsid w:val="00CB40B8"/>
    <w:rsid w:val="00CF7CF7"/>
    <w:rsid w:val="00D038DE"/>
    <w:rsid w:val="00D101B6"/>
    <w:rsid w:val="00D1073E"/>
    <w:rsid w:val="00D120C0"/>
    <w:rsid w:val="00D2256E"/>
    <w:rsid w:val="00D25696"/>
    <w:rsid w:val="00D50591"/>
    <w:rsid w:val="00D7354D"/>
    <w:rsid w:val="00D808A6"/>
    <w:rsid w:val="00D815BB"/>
    <w:rsid w:val="00D81DBB"/>
    <w:rsid w:val="00D8474D"/>
    <w:rsid w:val="00D909FF"/>
    <w:rsid w:val="00DD5B20"/>
    <w:rsid w:val="00DE18C2"/>
    <w:rsid w:val="00DE5E49"/>
    <w:rsid w:val="00E02682"/>
    <w:rsid w:val="00E02F82"/>
    <w:rsid w:val="00E3721D"/>
    <w:rsid w:val="00E3762E"/>
    <w:rsid w:val="00E409EA"/>
    <w:rsid w:val="00E56A37"/>
    <w:rsid w:val="00E77492"/>
    <w:rsid w:val="00E8377B"/>
    <w:rsid w:val="00EC5782"/>
    <w:rsid w:val="00ED06E0"/>
    <w:rsid w:val="00ED2A57"/>
    <w:rsid w:val="00EE62FC"/>
    <w:rsid w:val="00EF5973"/>
    <w:rsid w:val="00EF79A9"/>
    <w:rsid w:val="00F2096E"/>
    <w:rsid w:val="00F232BA"/>
    <w:rsid w:val="00F359D6"/>
    <w:rsid w:val="00F43186"/>
    <w:rsid w:val="00F527C7"/>
    <w:rsid w:val="00F53308"/>
    <w:rsid w:val="00F54688"/>
    <w:rsid w:val="00F7056A"/>
    <w:rsid w:val="00F93FC3"/>
    <w:rsid w:val="00F9437F"/>
    <w:rsid w:val="00FA782E"/>
    <w:rsid w:val="00FC3B43"/>
    <w:rsid w:val="00FE79A8"/>
    <w:rsid w:val="00FF4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1E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33E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333E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1E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33E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333E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5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7AAB1-47D7-41B6-BB71-FA7C855B8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4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2017-12-04T08:04:00Z</cp:lastPrinted>
  <dcterms:created xsi:type="dcterms:W3CDTF">2017-11-29T09:04:00Z</dcterms:created>
  <dcterms:modified xsi:type="dcterms:W3CDTF">2018-01-16T06:45:00Z</dcterms:modified>
</cp:coreProperties>
</file>